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F3" w:rsidRPr="00CE3D20" w:rsidRDefault="005634F3" w:rsidP="005634F3">
      <w:pPr>
        <w:widowControl/>
        <w:spacing w:before="100" w:beforeAutospacing="1" w:after="100" w:afterAutospacing="1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E3D2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附件2</w:t>
      </w:r>
    </w:p>
    <w:p w:rsidR="00C34A8E" w:rsidRDefault="00296933" w:rsidP="005634F3">
      <w:pPr>
        <w:widowControl/>
        <w:spacing w:before="100" w:beforeAutospacing="1" w:after="100" w:afterAutospacing="1"/>
        <w:jc w:val="center"/>
        <w:rPr>
          <w:rFonts w:ascii="华文中宋" w:eastAsia="华文中宋" w:hAnsi="华文中宋"/>
          <w:color w:val="000000" w:themeColor="text1"/>
          <w:kern w:val="0"/>
          <w:sz w:val="36"/>
          <w:szCs w:val="36"/>
        </w:rPr>
      </w:pPr>
      <w:r w:rsidRPr="00C34A8E">
        <w:rPr>
          <w:rFonts w:ascii="华文中宋" w:eastAsia="华文中宋" w:hAnsi="华文中宋"/>
          <w:color w:val="000000" w:themeColor="text1"/>
          <w:kern w:val="0"/>
          <w:sz w:val="36"/>
          <w:szCs w:val="36"/>
        </w:rPr>
        <w:t>南京市</w:t>
      </w:r>
      <w:r w:rsidRPr="00C34A8E">
        <w:rPr>
          <w:rFonts w:ascii="华文中宋" w:eastAsia="华文中宋" w:hAnsi="华文中宋" w:hint="eastAsia"/>
          <w:color w:val="000000" w:themeColor="text1"/>
          <w:kern w:val="0"/>
          <w:sz w:val="36"/>
          <w:szCs w:val="36"/>
        </w:rPr>
        <w:t>教育局部分直属学校</w:t>
      </w:r>
      <w:r w:rsidR="00C34A8E" w:rsidRPr="00C34A8E">
        <w:rPr>
          <w:rFonts w:ascii="华文中宋" w:eastAsia="华文中宋" w:hAnsi="华文中宋" w:hint="eastAsia"/>
          <w:color w:val="000000" w:themeColor="text1"/>
          <w:kern w:val="0"/>
          <w:sz w:val="36"/>
          <w:szCs w:val="36"/>
        </w:rPr>
        <w:t>2</w:t>
      </w:r>
      <w:r w:rsidR="00C34A8E" w:rsidRPr="00C34A8E">
        <w:rPr>
          <w:rFonts w:ascii="华文中宋" w:eastAsia="华文中宋" w:hAnsi="华文中宋"/>
          <w:color w:val="000000" w:themeColor="text1"/>
          <w:kern w:val="0"/>
          <w:sz w:val="36"/>
          <w:szCs w:val="36"/>
        </w:rPr>
        <w:t>020</w:t>
      </w:r>
      <w:r w:rsidR="00C34A8E" w:rsidRPr="00C34A8E">
        <w:rPr>
          <w:rFonts w:ascii="华文中宋" w:eastAsia="华文中宋" w:hAnsi="华文中宋" w:hint="eastAsia"/>
          <w:color w:val="000000" w:themeColor="text1"/>
          <w:kern w:val="0"/>
          <w:sz w:val="36"/>
          <w:szCs w:val="36"/>
        </w:rPr>
        <w:t>年</w:t>
      </w:r>
      <w:r w:rsidRPr="00C34A8E">
        <w:rPr>
          <w:rFonts w:ascii="华文中宋" w:eastAsia="华文中宋" w:hAnsi="华文中宋"/>
          <w:color w:val="000000" w:themeColor="text1"/>
          <w:kern w:val="0"/>
          <w:sz w:val="36"/>
          <w:szCs w:val="36"/>
        </w:rPr>
        <w:t>公开招聘</w:t>
      </w:r>
    </w:p>
    <w:p w:rsidR="00900310" w:rsidRPr="00C34A8E" w:rsidRDefault="00296933" w:rsidP="005634F3">
      <w:pPr>
        <w:widowControl/>
        <w:spacing w:before="100" w:beforeAutospacing="1" w:after="100" w:afterAutospacing="1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C34A8E">
        <w:rPr>
          <w:rFonts w:ascii="华文中宋" w:eastAsia="华文中宋" w:hAnsi="华文中宋"/>
          <w:color w:val="000000" w:themeColor="text1"/>
          <w:kern w:val="0"/>
          <w:sz w:val="36"/>
          <w:szCs w:val="36"/>
        </w:rPr>
        <w:t>高层次人才报名表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036"/>
        <w:gridCol w:w="1530"/>
        <w:gridCol w:w="7"/>
        <w:gridCol w:w="1320"/>
        <w:gridCol w:w="1961"/>
        <w:gridCol w:w="2118"/>
      </w:tblGrid>
      <w:tr w:rsidR="00900310" w:rsidRPr="001F0964" w:rsidTr="006E51C3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0F5B5A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子照片</w:t>
            </w:r>
          </w:p>
        </w:tc>
      </w:tr>
      <w:tr w:rsidR="00900310" w:rsidRPr="001F0964" w:rsidTr="006E51C3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/>
            <w:vAlign w:val="center"/>
          </w:tcPr>
          <w:p w:rsidR="00900310" w:rsidRPr="00036551" w:rsidRDefault="00900310" w:rsidP="00C125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6E51C3">
        <w:trPr>
          <w:trHeight w:hRule="exact" w:val="8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1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/>
            <w:vAlign w:val="center"/>
          </w:tcPr>
          <w:p w:rsidR="00900310" w:rsidRPr="00036551" w:rsidRDefault="00900310" w:rsidP="00C125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6E51C3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8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1" w:type="dxa"/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118" w:type="dxa"/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C12544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079" w:type="dxa"/>
            <w:gridSpan w:val="2"/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F5B5A" w:rsidRPr="001F0964" w:rsidTr="00F63688">
        <w:trPr>
          <w:trHeight w:val="750"/>
          <w:jc w:val="center"/>
        </w:trPr>
        <w:tc>
          <w:tcPr>
            <w:tcW w:w="35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B5A" w:rsidRPr="00036551" w:rsidRDefault="000F5B5A" w:rsidP="000F5B5A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5B5A"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5406" w:type="dxa"/>
            <w:gridSpan w:val="4"/>
            <w:vAlign w:val="center"/>
          </w:tcPr>
          <w:p w:rsidR="000F5B5A" w:rsidRPr="00036551" w:rsidRDefault="000F5B5A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C12544">
        <w:trPr>
          <w:trHeight w:val="600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5341E" w:rsidP="0018305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已</w:t>
            </w:r>
            <w:r w:rsidR="00900310"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取得教师资格种类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C12544">
        <w:trPr>
          <w:trHeight w:val="600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0F5B5A">
        <w:trPr>
          <w:trHeight w:val="1365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学习经历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（从</w:t>
            </w:r>
            <w:r w:rsidR="000F5B5A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阶段开始写起）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00310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00310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F5B5A" w:rsidRDefault="000F5B5A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F5B5A" w:rsidRPr="00F83B90" w:rsidRDefault="000F5B5A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F5B5A" w:rsidRPr="001F0964" w:rsidTr="005634F3">
        <w:trPr>
          <w:trHeight w:val="795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B5A" w:rsidRDefault="000F5B5A" w:rsidP="00C12544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B5A" w:rsidRDefault="000F5B5A" w:rsidP="00C12544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F5B5A" w:rsidRDefault="000F5B5A" w:rsidP="00C12544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F5B5A" w:rsidRDefault="000F5B5A" w:rsidP="00C12544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F5B5A" w:rsidRDefault="000F5B5A" w:rsidP="00C12544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0F5B5A">
        <w:trPr>
          <w:trHeight w:val="1930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6E51C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C12544">
        <w:trPr>
          <w:trHeight w:val="830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0266E6" w:rsidRPr="00900310" w:rsidRDefault="00900310" w:rsidP="00900310">
      <w:pPr>
        <w:widowControl/>
        <w:spacing w:before="100" w:beforeAutospacing="1" w:after="100" w:afterAutospacing="1" w:line="280" w:lineRule="atLeast"/>
        <w:ind w:firstLineChars="300" w:firstLine="720"/>
        <w:jc w:val="left"/>
        <w:rPr>
          <w:color w:val="000000"/>
        </w:rPr>
      </w:pPr>
      <w:r w:rsidRPr="001F0964">
        <w:rPr>
          <w:rFonts w:ascii="宋体" w:hAnsi="宋体" w:cs="宋体" w:hint="eastAsia"/>
          <w:color w:val="000000"/>
          <w:kern w:val="0"/>
          <w:sz w:val="24"/>
        </w:rPr>
        <w:t>填表人（签名）：　　　             填表时间：</w:t>
      </w:r>
      <w:r>
        <w:rPr>
          <w:rFonts w:ascii="宋体" w:hAnsi="宋体" w:cs="宋体" w:hint="eastAsia"/>
          <w:color w:val="000000"/>
          <w:kern w:val="0"/>
          <w:sz w:val="24"/>
        </w:rPr>
        <w:t>2020</w:t>
      </w:r>
      <w:r w:rsidRPr="001F0964">
        <w:rPr>
          <w:rFonts w:ascii="宋体" w:hAnsi="宋体" w:cs="宋体" w:hint="eastAsia"/>
          <w:color w:val="000000"/>
          <w:kern w:val="0"/>
          <w:sz w:val="24"/>
        </w:rPr>
        <w:t>年</w:t>
      </w:r>
      <w:r w:rsidR="00956877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1F0964">
        <w:rPr>
          <w:rFonts w:ascii="宋体" w:hAnsi="宋体" w:cs="宋体" w:hint="eastAsia"/>
          <w:color w:val="000000"/>
          <w:kern w:val="0"/>
          <w:sz w:val="24"/>
        </w:rPr>
        <w:t>月</w:t>
      </w:r>
      <w:r w:rsidR="00956877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1F0964">
        <w:rPr>
          <w:rFonts w:ascii="宋体" w:hAnsi="宋体" w:cs="宋体" w:hint="eastAsia"/>
          <w:color w:val="000000"/>
          <w:kern w:val="0"/>
          <w:sz w:val="24"/>
        </w:rPr>
        <w:t>日</w:t>
      </w:r>
    </w:p>
    <w:sectPr w:rsidR="000266E6" w:rsidRPr="00900310" w:rsidSect="00C34A8E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937" w:rsidRDefault="00F03937" w:rsidP="00183058">
      <w:r>
        <w:separator/>
      </w:r>
    </w:p>
  </w:endnote>
  <w:endnote w:type="continuationSeparator" w:id="1">
    <w:p w:rsidR="00F03937" w:rsidRDefault="00F03937" w:rsidP="00183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937" w:rsidRDefault="00F03937" w:rsidP="00183058">
      <w:r>
        <w:separator/>
      </w:r>
    </w:p>
  </w:footnote>
  <w:footnote w:type="continuationSeparator" w:id="1">
    <w:p w:rsidR="00F03937" w:rsidRDefault="00F03937" w:rsidP="001830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310"/>
    <w:rsid w:val="000266E6"/>
    <w:rsid w:val="000F5B5A"/>
    <w:rsid w:val="00183058"/>
    <w:rsid w:val="00296933"/>
    <w:rsid w:val="003C3C5C"/>
    <w:rsid w:val="005634F3"/>
    <w:rsid w:val="006E51C3"/>
    <w:rsid w:val="00717610"/>
    <w:rsid w:val="00722D0A"/>
    <w:rsid w:val="00900310"/>
    <w:rsid w:val="0095341E"/>
    <w:rsid w:val="00956877"/>
    <w:rsid w:val="009C278B"/>
    <w:rsid w:val="00B93972"/>
    <w:rsid w:val="00C34A8E"/>
    <w:rsid w:val="00CE3D20"/>
    <w:rsid w:val="00D6054D"/>
    <w:rsid w:val="00D95646"/>
    <w:rsid w:val="00F03937"/>
    <w:rsid w:val="00FD2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30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3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30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16</cp:revision>
  <dcterms:created xsi:type="dcterms:W3CDTF">2020-07-03T01:35:00Z</dcterms:created>
  <dcterms:modified xsi:type="dcterms:W3CDTF">2020-11-27T07:30:00Z</dcterms:modified>
</cp:coreProperties>
</file>